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A4" w:rsidRDefault="00630FA4">
      <w:pPr>
        <w:rPr>
          <w:sz w:val="24"/>
          <w:szCs w:val="24"/>
        </w:rPr>
      </w:pPr>
      <w:r w:rsidRPr="00630FA4">
        <w:rPr>
          <w:sz w:val="24"/>
          <w:szCs w:val="24"/>
        </w:rPr>
        <w:t>ДО Задания для учащихся 1 «Б» класса</w:t>
      </w:r>
      <w:r>
        <w:rPr>
          <w:sz w:val="24"/>
          <w:szCs w:val="24"/>
        </w:rPr>
        <w:t xml:space="preserve"> с 6 по 11 апреля 2020 года</w:t>
      </w:r>
    </w:p>
    <w:tbl>
      <w:tblPr>
        <w:tblStyle w:val="a3"/>
        <w:tblW w:w="0" w:type="auto"/>
        <w:tblLook w:val="04A0"/>
      </w:tblPr>
      <w:tblGrid>
        <w:gridCol w:w="2265"/>
        <w:gridCol w:w="3596"/>
        <w:gridCol w:w="3710"/>
      </w:tblGrid>
      <w:tr w:rsidR="00630FA4" w:rsidRPr="00FE25D3" w:rsidTr="00630FA4">
        <w:tc>
          <w:tcPr>
            <w:tcW w:w="2093" w:type="dxa"/>
          </w:tcPr>
          <w:p w:rsidR="00630FA4" w:rsidRPr="00FE25D3" w:rsidRDefault="00630FA4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D3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недели, расписание </w:t>
            </w:r>
          </w:p>
        </w:tc>
        <w:tc>
          <w:tcPr>
            <w:tcW w:w="3685" w:type="dxa"/>
          </w:tcPr>
          <w:p w:rsidR="00630FA4" w:rsidRPr="00FE25D3" w:rsidRDefault="00630FA4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D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793" w:type="dxa"/>
          </w:tcPr>
          <w:p w:rsidR="00630FA4" w:rsidRPr="00FE25D3" w:rsidRDefault="00630FA4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D3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</w:tr>
      <w:tr w:rsidR="00630FA4" w:rsidRPr="00FE25D3" w:rsidTr="00630FA4">
        <w:tc>
          <w:tcPr>
            <w:tcW w:w="2093" w:type="dxa"/>
          </w:tcPr>
          <w:p w:rsidR="00630FA4" w:rsidRPr="00370563" w:rsidRDefault="00630FA4" w:rsidP="00630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56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630FA4" w:rsidRPr="00370563" w:rsidRDefault="00630FA4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6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01211" w:rsidRPr="00370563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D3" w:rsidRPr="00370563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D3" w:rsidRPr="00370563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P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P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P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FA4" w:rsidRPr="00370563" w:rsidRDefault="00630FA4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6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FE25D3" w:rsidRPr="00370563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P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630FA4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6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7056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33" w:rsidRPr="00370563" w:rsidRDefault="007B293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6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685" w:type="dxa"/>
          </w:tcPr>
          <w:p w:rsidR="00901211" w:rsidRPr="00370563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370563" w:rsidRDefault="0037056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63">
              <w:rPr>
                <w:rFonts w:ascii="Times New Roman" w:hAnsi="Times New Roman" w:cs="Times New Roman"/>
                <w:sz w:val="28"/>
                <w:szCs w:val="28"/>
              </w:rPr>
              <w:t>Предложение как группа слов</w:t>
            </w:r>
          </w:p>
          <w:p w:rsidR="00901211" w:rsidRPr="00370563" w:rsidRDefault="00901211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D3" w:rsidRPr="00370563" w:rsidRDefault="00FE25D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Pr="00370563" w:rsidRDefault="0037056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Pr="00370563" w:rsidRDefault="0037056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Pr="00370563" w:rsidRDefault="0037056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FA4" w:rsidRPr="00370563" w:rsidRDefault="00FE25D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63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«Рукавичка»</w:t>
            </w:r>
          </w:p>
          <w:p w:rsidR="00901211" w:rsidRPr="00370563" w:rsidRDefault="00901211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Pr="00370563" w:rsidRDefault="0037056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370563" w:rsidRDefault="0037056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63">
              <w:rPr>
                <w:rFonts w:ascii="Times New Roman" w:hAnsi="Times New Roman" w:cs="Times New Roman"/>
                <w:sz w:val="28"/>
                <w:szCs w:val="28"/>
              </w:rPr>
              <w:t>Ознакомление с задачей в 2 действия</w:t>
            </w:r>
          </w:p>
          <w:p w:rsidR="007B2933" w:rsidRPr="00370563" w:rsidRDefault="007B293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D3" w:rsidRPr="00370563" w:rsidRDefault="00FE25D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33" w:rsidRPr="00370563" w:rsidRDefault="007B293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63">
              <w:rPr>
                <w:rFonts w:ascii="Times New Roman" w:hAnsi="Times New Roman" w:cs="Times New Roman"/>
                <w:sz w:val="28"/>
                <w:szCs w:val="28"/>
              </w:rPr>
              <w:t>Зачем мы спим ночью?</w:t>
            </w:r>
          </w:p>
        </w:tc>
        <w:tc>
          <w:tcPr>
            <w:tcW w:w="3793" w:type="dxa"/>
          </w:tcPr>
          <w:p w:rsidR="00901211" w:rsidRPr="00370563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D3" w:rsidRPr="00370563" w:rsidRDefault="00370563" w:rsidP="0037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63">
              <w:rPr>
                <w:rFonts w:ascii="Times New Roman" w:hAnsi="Times New Roman" w:cs="Times New Roman"/>
                <w:sz w:val="28"/>
                <w:szCs w:val="28"/>
              </w:rPr>
              <w:t>Прочитать параграф.  Ответить на вопросы. Просмотреть  видео урок по ссылке. «Российская электронная школа» Урок №48 (по желанию). Выполнение  упражнения № 3,  стр. 11 Выполнение заданий С. 11-12</w:t>
            </w:r>
          </w:p>
          <w:p w:rsidR="00370563" w:rsidRPr="00370563" w:rsidRDefault="0037056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FA4" w:rsidRPr="00370563" w:rsidRDefault="00FE25D3" w:rsidP="00901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563">
              <w:rPr>
                <w:rFonts w:ascii="Times New Roman" w:hAnsi="Times New Roman" w:cs="Times New Roman"/>
                <w:sz w:val="28"/>
                <w:szCs w:val="28"/>
              </w:rPr>
              <w:t>Читать сказку стр. 38-41. Вопросы с. 41. Рисунок в тетради</w:t>
            </w:r>
          </w:p>
          <w:p w:rsidR="00FE25D3" w:rsidRPr="00370563" w:rsidRDefault="00FE25D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370563" w:rsidRDefault="00370563" w:rsidP="003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563">
              <w:rPr>
                <w:rFonts w:ascii="Times New Roman" w:hAnsi="Times New Roman" w:cs="Times New Roman"/>
                <w:sz w:val="28"/>
                <w:szCs w:val="28"/>
              </w:rPr>
              <w:t>Стр.62</w:t>
            </w:r>
            <w:proofErr w:type="spellEnd"/>
            <w:r w:rsidRPr="00370563"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учебнике. Прочитать объяснение к задаче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705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росмотреть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37056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370563">
              <w:rPr>
                <w:rFonts w:ascii="Times New Roman" w:hAnsi="Times New Roman" w:cs="Times New Roman"/>
                <w:sz w:val="28"/>
                <w:szCs w:val="28"/>
              </w:rPr>
              <w:t xml:space="preserve"> №50 на сайте Российская электронная школа (по желанию). Работа с образцом, решение задачи № 2, №4</w:t>
            </w:r>
          </w:p>
          <w:p w:rsidR="00FE25D3" w:rsidRPr="00370563" w:rsidRDefault="00FE25D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33" w:rsidRPr="00370563" w:rsidRDefault="007B293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63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в учебнике с. 52 – 53, рассмотреть картинки. Ответить (устно) на вопросы </w:t>
            </w:r>
            <w:proofErr w:type="gramStart"/>
            <w:r w:rsidRPr="0037056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70563">
              <w:rPr>
                <w:rFonts w:ascii="Times New Roman" w:hAnsi="Times New Roman" w:cs="Times New Roman"/>
                <w:sz w:val="28"/>
                <w:szCs w:val="28"/>
              </w:rPr>
              <w:t xml:space="preserve"> с. 53</w:t>
            </w:r>
          </w:p>
        </w:tc>
      </w:tr>
      <w:tr w:rsidR="00901211" w:rsidRPr="00FE25D3" w:rsidTr="00630FA4">
        <w:tc>
          <w:tcPr>
            <w:tcW w:w="2093" w:type="dxa"/>
          </w:tcPr>
          <w:p w:rsidR="00901211" w:rsidRPr="00FE25D3" w:rsidRDefault="00901211" w:rsidP="00630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5D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901211" w:rsidRPr="00FE25D3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D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FE25D3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D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FE25D3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D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FE25D3" w:rsidRDefault="00901211" w:rsidP="00630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5D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685" w:type="dxa"/>
          </w:tcPr>
          <w:p w:rsidR="00901211" w:rsidRPr="00FE25D3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33" w:rsidRP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63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</w:p>
          <w:p w:rsidR="007B2933" w:rsidRPr="00FE25D3" w:rsidRDefault="007B293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в 2 действия</w:t>
            </w: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33" w:rsidRPr="00FE25D3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«Сказки Пушкина»</w:t>
            </w:r>
          </w:p>
          <w:p w:rsidR="007B2933" w:rsidRPr="00FE25D3" w:rsidRDefault="007B293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33" w:rsidRPr="00FE25D3" w:rsidRDefault="007B293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D3">
              <w:rPr>
                <w:rFonts w:ascii="Times New Roman" w:hAnsi="Times New Roman" w:cs="Times New Roman"/>
                <w:sz w:val="28"/>
                <w:szCs w:val="28"/>
              </w:rPr>
              <w:t>Строим вещи – предметы быта</w:t>
            </w:r>
          </w:p>
        </w:tc>
        <w:tc>
          <w:tcPr>
            <w:tcW w:w="3793" w:type="dxa"/>
          </w:tcPr>
          <w:p w:rsidR="00901211" w:rsidRPr="00FE25D3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33" w:rsidRPr="00370563" w:rsidRDefault="00370563" w:rsidP="0037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63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параграф. Ответить на вопросы. </w:t>
            </w:r>
            <w:r w:rsidR="00855FBF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 </w:t>
            </w:r>
            <w:proofErr w:type="spellStart"/>
            <w:r w:rsidR="00855FBF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37056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370563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  <w:r w:rsidR="00855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563">
              <w:rPr>
                <w:rFonts w:ascii="Times New Roman" w:hAnsi="Times New Roman" w:cs="Times New Roman"/>
                <w:sz w:val="28"/>
                <w:szCs w:val="28"/>
              </w:rPr>
              <w:t>«Российская электронная школа»  Урок № 41 (по желанию). Выполнение упражнения на стр. 16. № 1,2,4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70563">
              <w:rPr>
                <w:rFonts w:ascii="Times New Roman" w:hAnsi="Times New Roman" w:cs="Times New Roman"/>
                <w:sz w:val="28"/>
                <w:szCs w:val="28"/>
              </w:rPr>
              <w:t>Сравнение с эталоном С. 14 – 15</w:t>
            </w:r>
          </w:p>
          <w:p w:rsidR="007B2933" w:rsidRDefault="007B293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855FBF" w:rsidP="00FE2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37056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370563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563"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«Российская </w:t>
            </w:r>
            <w:r w:rsidRPr="00855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школа»  Урок № 51 (по желанию). Стр. 63 работа с образцом, решение задачи № 1 и задачи под чертой</w:t>
            </w:r>
          </w:p>
          <w:p w:rsidR="00370563" w:rsidRDefault="00370563" w:rsidP="00FE2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D3" w:rsidRPr="00FE25D3" w:rsidRDefault="00FE25D3" w:rsidP="00855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сказок – главная мысль сказки</w:t>
            </w:r>
            <w:r w:rsidR="00855F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55FBF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 – урок 48 (по желанию)</w:t>
            </w:r>
          </w:p>
          <w:p w:rsidR="007B2933" w:rsidRPr="00FE25D3" w:rsidRDefault="007B293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33" w:rsidRPr="00FE25D3" w:rsidRDefault="007B293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D3">
              <w:rPr>
                <w:rFonts w:ascii="Times New Roman" w:hAnsi="Times New Roman" w:cs="Times New Roman"/>
                <w:sz w:val="28"/>
                <w:szCs w:val="28"/>
              </w:rPr>
              <w:t>Рассмотреть, какие сумочки, корзинки есть в быту. Найти сходства и различия между всеми сумками, корзинками. Какие обязательные детали есть у всех сумок. Выполнение рисунка (раскрашивание)</w:t>
            </w:r>
          </w:p>
        </w:tc>
      </w:tr>
      <w:tr w:rsidR="00901211" w:rsidRPr="00FE25D3" w:rsidTr="00630FA4">
        <w:tc>
          <w:tcPr>
            <w:tcW w:w="2093" w:type="dxa"/>
          </w:tcPr>
          <w:p w:rsidR="00901211" w:rsidRPr="00855FBF" w:rsidRDefault="00901211" w:rsidP="00630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F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</w:t>
            </w:r>
          </w:p>
          <w:p w:rsidR="00901211" w:rsidRPr="00855FBF" w:rsidRDefault="00901211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FB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55FBF" w:rsidRP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855FBF" w:rsidRDefault="00901211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F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55FBF" w:rsidRP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855FBF" w:rsidRDefault="00901211" w:rsidP="00630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FB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685" w:type="dxa"/>
          </w:tcPr>
          <w:p w:rsidR="00901211" w:rsidRPr="00855FBF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D3" w:rsidRP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FBF">
              <w:rPr>
                <w:rFonts w:ascii="Times New Roman" w:hAnsi="Times New Roman" w:cs="Times New Roman"/>
                <w:sz w:val="28"/>
                <w:szCs w:val="28"/>
              </w:rPr>
              <w:t>Слово. Роль слов в речи</w:t>
            </w:r>
          </w:p>
          <w:p w:rsidR="00FE25D3" w:rsidRPr="00855FBF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FBF">
              <w:rPr>
                <w:rFonts w:ascii="Times New Roman" w:hAnsi="Times New Roman" w:cs="Times New Roman"/>
                <w:sz w:val="28"/>
                <w:szCs w:val="28"/>
              </w:rPr>
              <w:t>Общий приём сложения и вычитания с переходом через десяток</w:t>
            </w:r>
          </w:p>
          <w:p w:rsidR="00855FBF" w:rsidRP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D3" w:rsidRPr="00855FBF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FBF">
              <w:rPr>
                <w:rFonts w:ascii="Times New Roman" w:hAnsi="Times New Roman" w:cs="Times New Roman"/>
                <w:sz w:val="28"/>
                <w:szCs w:val="28"/>
              </w:rPr>
              <w:t>«Сказки Пушкина»</w:t>
            </w:r>
          </w:p>
        </w:tc>
        <w:tc>
          <w:tcPr>
            <w:tcW w:w="3793" w:type="dxa"/>
          </w:tcPr>
          <w:p w:rsidR="00901211" w:rsidRPr="00855FBF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85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FBF">
              <w:rPr>
                <w:rFonts w:ascii="Times New Roman" w:hAnsi="Times New Roman" w:cs="Times New Roman"/>
                <w:sz w:val="28"/>
                <w:szCs w:val="28"/>
              </w:rPr>
              <w:t>Прочитать параграф. Ответить на вопросы.</w:t>
            </w:r>
          </w:p>
          <w:p w:rsidR="00855FBF" w:rsidRPr="00855FBF" w:rsidRDefault="00855FBF" w:rsidP="0085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FBF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 </w:t>
            </w:r>
            <w:proofErr w:type="spellStart"/>
            <w:r w:rsidRPr="00855FBF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855FBF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«Российская электронная школа» (по желанию) Урок № 57, 58. Выполнить упражнение № 6</w:t>
            </w:r>
          </w:p>
          <w:p w:rsidR="00FE25D3" w:rsidRPr="00855FBF" w:rsidRDefault="00855FBF" w:rsidP="0085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FBF">
              <w:rPr>
                <w:rFonts w:ascii="Times New Roman" w:hAnsi="Times New Roman" w:cs="Times New Roman"/>
                <w:sz w:val="28"/>
                <w:szCs w:val="28"/>
              </w:rPr>
              <w:t>Стр. 21</w:t>
            </w:r>
          </w:p>
          <w:p w:rsidR="00FE25D3" w:rsidRPr="00855FBF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855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FBF">
              <w:rPr>
                <w:rFonts w:ascii="Times New Roman" w:hAnsi="Times New Roman" w:cs="Times New Roman"/>
                <w:sz w:val="28"/>
                <w:szCs w:val="28"/>
              </w:rPr>
              <w:t>Прочитать объяснение на странице учебника 64.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F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росмотреть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855FB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855FBF">
              <w:rPr>
                <w:rFonts w:ascii="Times New Roman" w:hAnsi="Times New Roman" w:cs="Times New Roman"/>
                <w:sz w:val="28"/>
                <w:szCs w:val="28"/>
              </w:rPr>
              <w:t xml:space="preserve"> №52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FBF">
              <w:rPr>
                <w:rFonts w:ascii="Times New Roman" w:hAnsi="Times New Roman" w:cs="Times New Roman"/>
                <w:sz w:val="28"/>
                <w:szCs w:val="28"/>
              </w:rPr>
              <w:t>(по желанию)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55FBF">
              <w:rPr>
                <w:rFonts w:ascii="Times New Roman" w:hAnsi="Times New Roman" w:cs="Times New Roman"/>
                <w:sz w:val="28"/>
                <w:szCs w:val="28"/>
              </w:rPr>
              <w:t>Решение задачи в 2 действия - №3</w:t>
            </w:r>
          </w:p>
          <w:p w:rsidR="00855FBF" w:rsidRP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D3" w:rsidRPr="00855FBF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FBF">
              <w:rPr>
                <w:rFonts w:ascii="Times New Roman" w:hAnsi="Times New Roman" w:cs="Times New Roman"/>
                <w:sz w:val="28"/>
                <w:szCs w:val="28"/>
              </w:rPr>
              <w:t>Вопросы с. 52 – 53. Сделать рисунок к любимой сказке</w:t>
            </w:r>
          </w:p>
        </w:tc>
      </w:tr>
      <w:tr w:rsidR="00901211" w:rsidRPr="00FE25D3" w:rsidTr="00630FA4">
        <w:tc>
          <w:tcPr>
            <w:tcW w:w="2093" w:type="dxa"/>
          </w:tcPr>
          <w:p w:rsidR="00901211" w:rsidRPr="00283F3A" w:rsidRDefault="00901211" w:rsidP="00630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901211" w:rsidRPr="00283F3A" w:rsidRDefault="00901211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55FBF" w:rsidRPr="00283F3A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283F3A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283F3A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283F3A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283F3A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283F3A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283F3A" w:rsidRDefault="00901211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55FBF" w:rsidRPr="00283F3A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283F3A" w:rsidRDefault="007B293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33" w:rsidRPr="00283F3A" w:rsidRDefault="007B2933" w:rsidP="00901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E25D3" w:rsidRPr="00283F3A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D3" w:rsidRPr="00283F3A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283F3A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685" w:type="dxa"/>
          </w:tcPr>
          <w:p w:rsidR="00901211" w:rsidRPr="00283F3A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33" w:rsidRPr="00283F3A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 xml:space="preserve">Словари в учебниках: </w:t>
            </w:r>
            <w:proofErr w:type="gramStart"/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толковый</w:t>
            </w:r>
            <w:proofErr w:type="gramEnd"/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, близких и противоположных по значению слов</w:t>
            </w:r>
          </w:p>
          <w:p w:rsidR="007B2933" w:rsidRPr="00283F3A" w:rsidRDefault="007B293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283F3A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283F3A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283F3A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Сложение вида +2,+3</w:t>
            </w:r>
          </w:p>
          <w:p w:rsidR="00855FBF" w:rsidRPr="00283F3A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283F3A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33" w:rsidRPr="00283F3A" w:rsidRDefault="007B293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Почему нужно есть много овощей и фруктов?</w:t>
            </w:r>
          </w:p>
          <w:p w:rsidR="00FE25D3" w:rsidRPr="00283F3A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D3" w:rsidRPr="00283F3A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  <w:p w:rsidR="00283F3A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D3" w:rsidRPr="00283F3A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«Петух и собака»</w:t>
            </w:r>
          </w:p>
        </w:tc>
        <w:tc>
          <w:tcPr>
            <w:tcW w:w="3793" w:type="dxa"/>
          </w:tcPr>
          <w:p w:rsidR="00901211" w:rsidRPr="00283F3A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283F3A" w:rsidRDefault="00855FBF" w:rsidP="0085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параграф. Ответить на вопросы. Просмотреть  </w:t>
            </w:r>
            <w:proofErr w:type="spellStart"/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283F3A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«Российская электронная школа» (по желанию) Урок № 59, 62, 63,64. Выполнение </w:t>
            </w:r>
            <w:r w:rsidRPr="00283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</w:t>
            </w:r>
          </w:p>
          <w:p w:rsidR="007B2933" w:rsidRPr="00283F3A" w:rsidRDefault="00855FBF" w:rsidP="00855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на стр. 30 № 1-5. Сравнение с эталоном С. 25 - 29</w:t>
            </w:r>
          </w:p>
          <w:p w:rsidR="00283F3A" w:rsidRDefault="00283F3A" w:rsidP="00855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33" w:rsidRPr="00283F3A" w:rsidRDefault="00855FBF" w:rsidP="0028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Прочитать объяснение вычислительного приёма на странице учебника 66.</w:t>
            </w:r>
            <w:r w:rsidR="00283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Просмотреть  видео урок №53,54</w:t>
            </w:r>
            <w:r w:rsidR="00283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F3A" w:rsidRPr="00283F3A">
              <w:rPr>
                <w:rFonts w:ascii="Times New Roman" w:hAnsi="Times New Roman" w:cs="Times New Roman"/>
                <w:sz w:val="28"/>
                <w:szCs w:val="28"/>
              </w:rPr>
              <w:t>(по желанию)</w:t>
            </w:r>
            <w:r w:rsidR="00283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 xml:space="preserve"> Стр. 66 Решение простых задач - №3,4</w:t>
            </w:r>
          </w:p>
          <w:p w:rsidR="00855FBF" w:rsidRPr="00283F3A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33" w:rsidRPr="00283F3A" w:rsidRDefault="007B293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в учебнике с. 54 – 55, рассмотреть картинки. Ответить (устно) на вопросы </w:t>
            </w:r>
            <w:proofErr w:type="gramStart"/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83F3A">
              <w:rPr>
                <w:rFonts w:ascii="Times New Roman" w:hAnsi="Times New Roman" w:cs="Times New Roman"/>
                <w:sz w:val="28"/>
                <w:szCs w:val="28"/>
              </w:rPr>
              <w:t xml:space="preserve"> с. 55</w:t>
            </w:r>
          </w:p>
          <w:p w:rsidR="00283F3A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сказку «Чудесная лютня»</w:t>
            </w:r>
          </w:p>
          <w:p w:rsidR="00283F3A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D3" w:rsidRPr="00283F3A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Вопросы с. 56-57. Восстановление последовательности событий с. 57</w:t>
            </w:r>
          </w:p>
        </w:tc>
      </w:tr>
      <w:tr w:rsidR="00901211" w:rsidRPr="00FE25D3" w:rsidTr="00630FA4">
        <w:tc>
          <w:tcPr>
            <w:tcW w:w="2093" w:type="dxa"/>
          </w:tcPr>
          <w:p w:rsidR="00901211" w:rsidRPr="00283F3A" w:rsidRDefault="00901211" w:rsidP="00630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  <w:p w:rsidR="00901211" w:rsidRPr="00283F3A" w:rsidRDefault="00901211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283F3A" w:rsidRP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P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P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283F3A" w:rsidRDefault="00901211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283F3A" w:rsidRDefault="00901211" w:rsidP="00901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901211" w:rsidRPr="00283F3A" w:rsidRDefault="00901211" w:rsidP="00630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1211" w:rsidRPr="00283F3A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33" w:rsidRPr="00283F3A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Мягкий знак как показатель мягкости согласного звука</w:t>
            </w:r>
          </w:p>
          <w:p w:rsidR="00283F3A" w:rsidRPr="00283F3A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Pr="00283F3A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Pr="00283F3A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33" w:rsidRPr="00283F3A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Из старинных книг» «Сказки, загадки, небылицы»</w:t>
            </w:r>
          </w:p>
          <w:p w:rsidR="007B2933" w:rsidRPr="00283F3A" w:rsidRDefault="007B293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33" w:rsidRPr="00283F3A" w:rsidRDefault="007B293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Питьевая вода. Изделие: «Колодец»</w:t>
            </w:r>
          </w:p>
        </w:tc>
        <w:tc>
          <w:tcPr>
            <w:tcW w:w="3793" w:type="dxa"/>
          </w:tcPr>
          <w:p w:rsidR="00901211" w:rsidRPr="00283F3A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Pr="00283F3A" w:rsidRDefault="00283F3A" w:rsidP="00283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Просмотреть  видео урок по ссылке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«Российская электронная школа» </w:t>
            </w:r>
          </w:p>
          <w:p w:rsidR="00283F3A" w:rsidRPr="00283F3A" w:rsidRDefault="00283F3A" w:rsidP="00283F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Урок № 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(по желанию)</w:t>
            </w:r>
          </w:p>
          <w:p w:rsidR="007B2933" w:rsidRPr="00283F3A" w:rsidRDefault="007B293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33" w:rsidRPr="00283F3A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 – урок 46 (по желанию).</w:t>
            </w:r>
          </w:p>
          <w:p w:rsidR="007B2933" w:rsidRPr="00283F3A" w:rsidRDefault="007B2933" w:rsidP="007B2933">
            <w:pPr>
              <w:pStyle w:val="c0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B2933" w:rsidRPr="00283F3A" w:rsidRDefault="007B2933" w:rsidP="007B2933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283F3A">
              <w:rPr>
                <w:rStyle w:val="c12"/>
                <w:sz w:val="28"/>
                <w:szCs w:val="28"/>
              </w:rPr>
              <w:t xml:space="preserve">- Что такое колодец? </w:t>
            </w:r>
            <w:r w:rsidRPr="00283F3A">
              <w:rPr>
                <w:rStyle w:val="c11"/>
                <w:sz w:val="28"/>
                <w:szCs w:val="28"/>
              </w:rPr>
              <w:t>(Колодец</w:t>
            </w:r>
            <w:r w:rsidRPr="00283F3A">
              <w:rPr>
                <w:rStyle w:val="c12"/>
                <w:sz w:val="28"/>
                <w:szCs w:val="28"/>
              </w:rPr>
              <w:t> - сооружение для добывания грунтовых вод). Из чего делают колодцы? (Спроси у взрослых, посмотри видео)</w:t>
            </w:r>
          </w:p>
          <w:p w:rsidR="007B2933" w:rsidRPr="00283F3A" w:rsidRDefault="007B2933" w:rsidP="007B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 xml:space="preserve">Составь план работы для выполнения поделки. </w:t>
            </w:r>
            <w:r w:rsidRPr="00283F3A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 xml:space="preserve">Понадобятся следующие материалы: 16 палочек (трубочек), клей, ножницы, </w:t>
            </w:r>
            <w:r w:rsidRPr="00283F3A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lastRenderedPageBreak/>
              <w:t>карандаш, линейка.  Вырежи прямоугольники из белой бумаги (</w:t>
            </w:r>
            <w:proofErr w:type="spellStart"/>
            <w:r w:rsidRPr="00283F3A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10см</w:t>
            </w:r>
            <w:proofErr w:type="spellEnd"/>
            <w:r w:rsidRPr="00283F3A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 xml:space="preserve"> * </w:t>
            </w:r>
            <w:proofErr w:type="spellStart"/>
            <w:r w:rsidRPr="00283F3A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6см</w:t>
            </w:r>
            <w:proofErr w:type="spellEnd"/>
            <w:r w:rsidRPr="00283F3A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 xml:space="preserve">), сверни и склей из них трубочки. </w:t>
            </w: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Из трубочек сложи колодец, складывая поочерёдно противоположные стороны, трубочки между собой склеивай клеем</w:t>
            </w:r>
          </w:p>
        </w:tc>
      </w:tr>
    </w:tbl>
    <w:p w:rsidR="00B12B5B" w:rsidRDefault="00B12B5B" w:rsidP="00630FA4">
      <w:pPr>
        <w:rPr>
          <w:sz w:val="24"/>
          <w:szCs w:val="24"/>
        </w:rPr>
      </w:pPr>
    </w:p>
    <w:p w:rsidR="00283F3A" w:rsidRPr="00630FA4" w:rsidRDefault="00283F3A" w:rsidP="00283F3A">
      <w:pPr>
        <w:rPr>
          <w:sz w:val="24"/>
          <w:szCs w:val="24"/>
        </w:rPr>
      </w:pPr>
      <w:r w:rsidRPr="00283F3A">
        <w:rPr>
          <w:rFonts w:ascii="Times New Roman" w:hAnsi="Times New Roman" w:cs="Times New Roman"/>
          <w:sz w:val="28"/>
          <w:szCs w:val="28"/>
        </w:rPr>
        <w:t>Учащиеся заводят нов</w:t>
      </w:r>
      <w:r>
        <w:rPr>
          <w:rFonts w:ascii="Times New Roman" w:hAnsi="Times New Roman" w:cs="Times New Roman"/>
          <w:sz w:val="28"/>
          <w:szCs w:val="28"/>
        </w:rPr>
        <w:t>ые тетради</w:t>
      </w:r>
      <w:r w:rsidRPr="0028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узкую линию и клетку </w:t>
      </w:r>
      <w:r w:rsidRPr="00283F3A">
        <w:rPr>
          <w:rFonts w:ascii="Times New Roman" w:hAnsi="Times New Roman" w:cs="Times New Roman"/>
          <w:sz w:val="28"/>
          <w:szCs w:val="28"/>
        </w:rPr>
        <w:t>для выполнения классной работы</w:t>
      </w:r>
      <w:proofErr w:type="gramStart"/>
      <w:r w:rsidRPr="0028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</w:t>
      </w:r>
      <w:r w:rsidRPr="00283F3A">
        <w:rPr>
          <w:rFonts w:ascii="Times New Roman" w:hAnsi="Times New Roman" w:cs="Times New Roman"/>
          <w:sz w:val="28"/>
          <w:szCs w:val="28"/>
        </w:rPr>
        <w:t xml:space="preserve">работу фотографируем и отправляем в соответствии с расписанием уроков на электронную почту: </w:t>
      </w:r>
      <w:proofErr w:type="spellStart"/>
      <w:r w:rsidRPr="00283F3A">
        <w:rPr>
          <w:rFonts w:ascii="Times New Roman" w:hAnsi="Times New Roman" w:cs="Times New Roman"/>
          <w:b/>
          <w:sz w:val="28"/>
          <w:szCs w:val="28"/>
          <w:lang w:val="en-US"/>
        </w:rPr>
        <w:t>popova</w:t>
      </w:r>
      <w:proofErr w:type="spellEnd"/>
      <w:r w:rsidRPr="00283F3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83F3A">
        <w:rPr>
          <w:rFonts w:ascii="Times New Roman" w:hAnsi="Times New Roman" w:cs="Times New Roman"/>
          <w:b/>
          <w:sz w:val="28"/>
          <w:szCs w:val="28"/>
          <w:lang w:val="en-US"/>
        </w:rPr>
        <w:t>olga</w:t>
      </w:r>
      <w:proofErr w:type="spellEnd"/>
      <w:r w:rsidRPr="00283F3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83F3A">
        <w:rPr>
          <w:rFonts w:ascii="Times New Roman" w:hAnsi="Times New Roman" w:cs="Times New Roman"/>
          <w:b/>
          <w:sz w:val="28"/>
          <w:szCs w:val="28"/>
          <w:lang w:val="en-US"/>
        </w:rPr>
        <w:t>vladimirovna</w:t>
      </w:r>
      <w:proofErr w:type="spellEnd"/>
      <w:r w:rsidRPr="00283F3A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283F3A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283F3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83F3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sectPr w:rsidR="00283F3A" w:rsidRPr="00630FA4" w:rsidSect="00B1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630FA4"/>
    <w:rsid w:val="00283F3A"/>
    <w:rsid w:val="00370563"/>
    <w:rsid w:val="00630FA4"/>
    <w:rsid w:val="007B2933"/>
    <w:rsid w:val="00855FBF"/>
    <w:rsid w:val="00901211"/>
    <w:rsid w:val="00964A33"/>
    <w:rsid w:val="00A31F72"/>
    <w:rsid w:val="00B12B5B"/>
    <w:rsid w:val="00FE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B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B2933"/>
  </w:style>
  <w:style w:type="character" w:customStyle="1" w:styleId="c11">
    <w:name w:val="c11"/>
    <w:basedOn w:val="a0"/>
    <w:rsid w:val="007B2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591</Words>
  <Characters>3570</Characters>
  <Application>Microsoft Office Word</Application>
  <DocSecurity>0</DocSecurity>
  <Lines>396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2020-04-05T17:47:00Z</dcterms:created>
  <dcterms:modified xsi:type="dcterms:W3CDTF">2020-04-05T17:47:00Z</dcterms:modified>
</cp:coreProperties>
</file>